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67A" w:rsidRDefault="00B6067A" w:rsidP="00B6067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Dennis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Arabena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&lt;dcacrow@gmail.com&gt;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27 August 2019 6:39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currency bill</w:t>
      </w:r>
    </w:p>
    <w:p w:rsidR="00B6067A" w:rsidRDefault="00B6067A" w:rsidP="00B6067A"/>
    <w:p w:rsidR="00B6067A" w:rsidRDefault="00B6067A" w:rsidP="00B6067A">
      <w:r>
        <w:t xml:space="preserve">For the sake of hard working Australians that pay the bills and the wages of </w:t>
      </w:r>
      <w:proofErr w:type="spellStart"/>
      <w:r>
        <w:t>politicians.put</w:t>
      </w:r>
      <w:proofErr w:type="spellEnd"/>
      <w:r>
        <w:t xml:space="preserve"> this cashless society idea in the toilet where it belongs.</w:t>
      </w:r>
    </w:p>
    <w:p w:rsidR="00B6067A" w:rsidRDefault="00B6067A" w:rsidP="00B6067A">
      <w:r>
        <w:t xml:space="preserve">  This was the best place to </w:t>
      </w:r>
      <w:proofErr w:type="spellStart"/>
      <w:r>
        <w:t>live</w:t>
      </w:r>
      <w:proofErr w:type="gramStart"/>
      <w:r>
        <w:t>,and</w:t>
      </w:r>
      <w:proofErr w:type="spellEnd"/>
      <w:proofErr w:type="gramEnd"/>
      <w:r>
        <w:t xml:space="preserve"> you and your compatriots are doing the best job of ruining that. </w:t>
      </w:r>
    </w:p>
    <w:p w:rsidR="00B6067A" w:rsidRDefault="00B6067A" w:rsidP="00B6067A">
      <w:r>
        <w:t>  Regretfully an aging Australian citizen.</w:t>
      </w:r>
      <w:bookmarkEnd w:id="0"/>
    </w:p>
    <w:p w:rsidR="001E128F" w:rsidRDefault="001E128F" w:rsidP="001E128F">
      <w:pPr>
        <w:rPr>
          <w:sz w:val="22"/>
          <w:szCs w:val="22"/>
        </w:rPr>
      </w:pPr>
      <w:bookmarkStart w:id="1" w:name="_GoBack"/>
      <w:bookmarkEnd w:id="1"/>
    </w:p>
    <w:p w:rsidR="00CE7DED" w:rsidRPr="001E128F" w:rsidRDefault="00B6067A" w:rsidP="001E128F"/>
    <w:sectPr w:rsidR="00CE7DED" w:rsidRPr="001E12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8A1855"/>
    <w:rsid w:val="009E6FD5"/>
    <w:rsid w:val="00A5558E"/>
    <w:rsid w:val="00AB3B18"/>
    <w:rsid w:val="00B6067A"/>
    <w:rsid w:val="00B66130"/>
    <w:rsid w:val="00B97FE1"/>
    <w:rsid w:val="00BC2506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2019-09-24T06:55:00Z</dcterms:created>
  <dcterms:modified xsi:type="dcterms:W3CDTF">2019-09-24T06:55:00Z</dcterms:modified>
</cp:coreProperties>
</file>