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8A3" w:rsidRDefault="009248A3" w:rsidP="009248A3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9248A3" w:rsidRDefault="009248A3" w:rsidP="009248A3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9248A3" w:rsidRDefault="009248A3" w:rsidP="009248A3">
      <w:pPr>
        <w:rPr>
          <w:rFonts w:eastAsia="Times New Roman"/>
          <w:sz w:val="22"/>
          <w:szCs w:val="22"/>
          <w:lang w:val="en-US" w:eastAsia="en-AU"/>
        </w:rPr>
      </w:pPr>
      <w:bookmarkStart w:id="0" w:name="_jsOm_4BBD267450C540E8B8F9E6860EDAF3D0"/>
      <w:bookmarkStart w:id="1" w:name="_MailOriginal"/>
      <w:bookmarkEnd w:id="0"/>
      <w:r>
        <w:rPr>
          <w:rFonts w:eastAsia="Times New Roman"/>
          <w:b/>
          <w:bCs/>
          <w:sz w:val="22"/>
          <w:szCs w:val="22"/>
          <w:lang w:val="en-US"/>
        </w:rPr>
        <w:t>From:</w:t>
      </w:r>
      <w:r>
        <w:rPr>
          <w:rFonts w:eastAsia="Times New Roman"/>
          <w:sz w:val="22"/>
          <w:szCs w:val="22"/>
          <w:lang w:val="en-US"/>
        </w:rPr>
        <w:t xml:space="preserve"> </w:t>
      </w:r>
      <w:bookmarkStart w:id="2" w:name="_GoBack"/>
      <w:r>
        <w:rPr>
          <w:rFonts w:eastAsia="Times New Roman"/>
          <w:sz w:val="22"/>
          <w:szCs w:val="22"/>
          <w:lang w:val="en-US"/>
        </w:rPr>
        <w:t>Michael Lewis</w:t>
      </w:r>
      <w:bookmarkEnd w:id="2"/>
      <w:r>
        <w:rPr>
          <w:rFonts w:eastAsia="Times New Roman"/>
          <w:sz w:val="22"/>
          <w:szCs w:val="22"/>
          <w:lang w:val="en-US"/>
        </w:rPr>
        <w:t xml:space="preserve"> &lt;mjlewis_87@hotmail.com&gt; 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Sent:</w:t>
      </w:r>
      <w:r>
        <w:rPr>
          <w:rFonts w:eastAsia="Times New Roman"/>
          <w:sz w:val="22"/>
          <w:szCs w:val="22"/>
          <w:lang w:val="en-US"/>
        </w:rPr>
        <w:t xml:space="preserve"> Saturday, 3 August 2019 12:44 AM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To:</w:t>
      </w:r>
      <w:r>
        <w:rPr>
          <w:rFonts w:eastAsia="Times New Roman"/>
          <w:sz w:val="22"/>
          <w:szCs w:val="22"/>
          <w:lang w:val="en-US"/>
        </w:rPr>
        <w:t xml:space="preserve"> RG - Black Economy &lt;Blackeconomy@treasury.gov.au&gt;</w:t>
      </w:r>
      <w:r>
        <w:rPr>
          <w:rFonts w:eastAsia="Times New Roman"/>
          <w:sz w:val="22"/>
          <w:szCs w:val="22"/>
          <w:lang w:val="en-US"/>
        </w:rPr>
        <w:br/>
      </w:r>
      <w:r>
        <w:rPr>
          <w:rFonts w:eastAsia="Times New Roman"/>
          <w:b/>
          <w:bCs/>
          <w:sz w:val="22"/>
          <w:szCs w:val="22"/>
          <w:lang w:val="en-US"/>
        </w:rPr>
        <w:t>Subject:</w:t>
      </w:r>
      <w:r>
        <w:rPr>
          <w:rFonts w:eastAsia="Times New Roman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9248A3" w:rsidRDefault="009248A3" w:rsidP="009248A3">
      <w:pPr>
        <w:rPr>
          <w:rFonts w:ascii="Times New Roman" w:hAnsi="Times New Roman"/>
        </w:rPr>
      </w:pPr>
    </w:p>
    <w:p w:rsidR="009248A3" w:rsidRDefault="009248A3" w:rsidP="009248A3">
      <w:pPr>
        <w:spacing w:after="240"/>
        <w:rPr>
          <w:rFonts w:eastAsia="Times New Roman"/>
        </w:rPr>
      </w:pPr>
      <w:r>
        <w:rPr>
          <w:rFonts w:eastAsia="Times New Roman"/>
        </w:rPr>
        <w:t>Attention Treasury</w:t>
      </w:r>
      <w:proofErr w:type="gramStart"/>
      <w:r>
        <w:rPr>
          <w:rFonts w:eastAsia="Times New Roman"/>
        </w:rPr>
        <w:t>,</w:t>
      </w:r>
      <w:proofErr w:type="gramEnd"/>
      <w:r>
        <w:rPr>
          <w:rFonts w:eastAsia="Times New Roman"/>
        </w:rPr>
        <w:br/>
      </w:r>
      <w:r>
        <w:rPr>
          <w:rFonts w:eastAsia="Times New Roman"/>
        </w:rPr>
        <w:br/>
        <w:t>I'm expressing my anger towards proposed Bill which is not in the interest of the Australian people.</w:t>
      </w:r>
      <w:r>
        <w:rPr>
          <w:rFonts w:eastAsia="Times New Roman"/>
        </w:rPr>
        <w:br/>
      </w:r>
      <w:r>
        <w:rPr>
          <w:rFonts w:eastAsia="Times New Roman"/>
        </w:rPr>
        <w:br/>
        <w:t>Increase the countries productivity in tech and International trade instead of putting us citizens at risk.</w:t>
      </w:r>
      <w:r>
        <w:rPr>
          <w:rFonts w:eastAsia="Times New Roman"/>
        </w:rPr>
        <w:br/>
      </w:r>
      <w:r>
        <w:rPr>
          <w:rFonts w:eastAsia="Times New Roman"/>
        </w:rPr>
        <w:br/>
        <w:t>M. Lewis</w:t>
      </w:r>
      <w:bookmarkEnd w:id="1"/>
    </w:p>
    <w:p w:rsidR="00EA36AA" w:rsidRPr="009248A3" w:rsidRDefault="009248A3" w:rsidP="009248A3"/>
    <w:sectPr w:rsidR="00EA36AA" w:rsidRPr="009248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7048E"/>
    <w:multiLevelType w:val="multilevel"/>
    <w:tmpl w:val="DF042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014C09"/>
    <w:rsid w:val="00026E09"/>
    <w:rsid w:val="00054592"/>
    <w:rsid w:val="00123557"/>
    <w:rsid w:val="00205660"/>
    <w:rsid w:val="00283CDB"/>
    <w:rsid w:val="00292427"/>
    <w:rsid w:val="002C2A68"/>
    <w:rsid w:val="002D250F"/>
    <w:rsid w:val="003960D1"/>
    <w:rsid w:val="003C6BF4"/>
    <w:rsid w:val="00415E54"/>
    <w:rsid w:val="00416FA7"/>
    <w:rsid w:val="004B46FE"/>
    <w:rsid w:val="005234F5"/>
    <w:rsid w:val="005571A1"/>
    <w:rsid w:val="005F7682"/>
    <w:rsid w:val="00643A8A"/>
    <w:rsid w:val="006A1F5F"/>
    <w:rsid w:val="00755629"/>
    <w:rsid w:val="00774FA3"/>
    <w:rsid w:val="007D7E7A"/>
    <w:rsid w:val="00860B0C"/>
    <w:rsid w:val="0086234B"/>
    <w:rsid w:val="008B5D95"/>
    <w:rsid w:val="009248A3"/>
    <w:rsid w:val="009318CF"/>
    <w:rsid w:val="009E683B"/>
    <w:rsid w:val="00A45650"/>
    <w:rsid w:val="00AA62E3"/>
    <w:rsid w:val="00AD28D2"/>
    <w:rsid w:val="00AF1D30"/>
    <w:rsid w:val="00BA6474"/>
    <w:rsid w:val="00C51D3A"/>
    <w:rsid w:val="00CA7379"/>
    <w:rsid w:val="00CB1239"/>
    <w:rsid w:val="00D553F7"/>
    <w:rsid w:val="00D74A87"/>
    <w:rsid w:val="00E12E95"/>
    <w:rsid w:val="00E5174D"/>
    <w:rsid w:val="00EF2444"/>
    <w:rsid w:val="00F7470B"/>
    <w:rsid w:val="00FF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B4AAE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5571A1"/>
    <w:rPr>
      <w:rFonts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571A1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5571A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0566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styleId="Strong">
    <w:name w:val="Strong"/>
    <w:basedOn w:val="DefaultParagraphFont"/>
    <w:uiPriority w:val="22"/>
    <w:qFormat/>
    <w:rsid w:val="002056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405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2019-09-26T07:29:00Z</dcterms:created>
  <dcterms:modified xsi:type="dcterms:W3CDTF">2019-09-26T07:29:00Z</dcterms:modified>
</cp:coreProperties>
</file>