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7F6" w:rsidRDefault="00E747F6" w:rsidP="00E747F6">
      <w:pPr>
        <w:rPr>
          <w:rFonts w:ascii="Calibri" w:eastAsia="Times New Roman" w:hAnsi="Calibri"/>
          <w:sz w:val="22"/>
          <w:szCs w:val="22"/>
          <w:lang w:val="en-US"/>
        </w:rPr>
      </w:pPr>
      <w:bookmarkStart w:id="0" w:name="_jsOm_D16832389B5441E7B550469033882B9F"/>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Geoff Savage</w:t>
      </w:r>
      <w:bookmarkEnd w:id="2"/>
      <w:r>
        <w:rPr>
          <w:rFonts w:ascii="Calibri" w:eastAsia="Times New Roman" w:hAnsi="Calibri"/>
          <w:sz w:val="22"/>
          <w:szCs w:val="22"/>
          <w:lang w:val="en-US"/>
        </w:rPr>
        <w:t xml:space="preserve"> &lt;savage.gfry@gmail.com&gt;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4:05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w:t>
      </w:r>
    </w:p>
    <w:p w:rsidR="00E747F6" w:rsidRDefault="00E747F6" w:rsidP="00E747F6"/>
    <w:p w:rsidR="00E747F6" w:rsidRDefault="00E747F6" w:rsidP="00E747F6">
      <w:r>
        <w:rPr>
          <w:rFonts w:ascii="Arial" w:hAnsi="Arial" w:cs="Arial"/>
          <w:color w:val="414141"/>
          <w:shd w:val="clear" w:color="auto" w:fill="FFFFFF"/>
        </w:rPr>
        <w:t>I am e--mailing to express my strong opposition to the draft:</w:t>
      </w:r>
    </w:p>
    <w:p w:rsidR="00E747F6" w:rsidRDefault="00E747F6" w:rsidP="00E747F6">
      <w:pPr>
        <w:pStyle w:val="NormalWeb"/>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 </w:t>
      </w:r>
      <w:r>
        <w:rPr>
          <w:rStyle w:val="Emphasis"/>
          <w:rFonts w:ascii="inherit" w:hAnsi="inherit" w:cs="Arial"/>
          <w:color w:val="414141"/>
          <w:bdr w:val="none" w:sz="0" w:space="0" w:color="auto" w:frame="1"/>
        </w:rPr>
        <w:t xml:space="preserve">Currency (Restrictions on the Use of Cash) Bill 2019; </w:t>
      </w:r>
    </w:p>
    <w:p w:rsidR="00E747F6" w:rsidRDefault="00E747F6" w:rsidP="00E747F6">
      <w:pPr>
        <w:pStyle w:val="NormalWeb"/>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 </w:t>
      </w:r>
      <w:r>
        <w:rPr>
          <w:rStyle w:val="Emphasis"/>
          <w:rFonts w:ascii="inherit" w:hAnsi="inherit" w:cs="Arial"/>
          <w:color w:val="414141"/>
          <w:bdr w:val="none" w:sz="0" w:space="0" w:color="auto" w:frame="1"/>
        </w:rPr>
        <w:t>Currency (Restrictions on the Use of Cash – Expected Transactions) Instrument 2019;</w:t>
      </w:r>
      <w:r>
        <w:rPr>
          <w:rFonts w:ascii="Arial" w:hAnsi="Arial" w:cs="Arial"/>
          <w:color w:val="414141"/>
        </w:rPr>
        <w:t xml:space="preserve"> and</w:t>
      </w:r>
    </w:p>
    <w:p w:rsidR="00E747F6" w:rsidRDefault="00E747F6" w:rsidP="00E747F6">
      <w:pPr>
        <w:pStyle w:val="NormalWeb"/>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 </w:t>
      </w:r>
      <w:r>
        <w:rPr>
          <w:rStyle w:val="Emphasis"/>
          <w:rFonts w:ascii="inherit" w:hAnsi="inherit" w:cs="Arial"/>
          <w:color w:val="414141"/>
          <w:bdr w:val="none" w:sz="0" w:space="0" w:color="auto" w:frame="1"/>
        </w:rPr>
        <w:t xml:space="preserve">Currency (Restrictions on the Use of Cash) (Consequential Amendments and Transitional Provisions) Bill 2019. </w:t>
      </w:r>
    </w:p>
    <w:p w:rsidR="00E747F6" w:rsidRDefault="00E747F6" w:rsidP="00E747F6">
      <w:pPr>
        <w:pStyle w:val="NormalWeb"/>
        <w:shd w:val="clear" w:color="auto" w:fill="FFFFFF"/>
        <w:spacing w:before="0" w:beforeAutospacing="0" w:after="0" w:afterAutospacing="0"/>
        <w:textAlignment w:val="baseline"/>
        <w:rPr>
          <w:rFonts w:ascii="Arial" w:hAnsi="Arial" w:cs="Arial"/>
          <w:color w:val="414141"/>
        </w:rPr>
      </w:pPr>
      <w:r>
        <w:rPr>
          <w:rFonts w:ascii="Arial" w:hAnsi="Arial" w:cs="Arial"/>
          <w:color w:val="414141"/>
          <w:sz w:val="36"/>
          <w:szCs w:val="36"/>
        </w:rPr>
        <w:t>If cash is gone all our money is just digits on the private bank computers. When the banks are next in trouble they will take our money and super, which we expect is government guaranteed. When negative interest rates are introduced we will end up paying the bank to keep your digits on their computers.</w:t>
      </w:r>
    </w:p>
    <w:p w:rsidR="00E747F6" w:rsidRDefault="00E747F6" w:rsidP="00E747F6"/>
    <w:p w:rsidR="00E747F6" w:rsidRDefault="00E747F6" w:rsidP="00E747F6">
      <w:r>
        <w:t>This is an attack on our freedoms, rights and finances. Our country is currency sovereign, and this soverignty is under attack. I believe, like many, that our government serves the UN and is doing this directly under orders, from the NWO, to ultimately steal our private wealth, and hand it to the large international bankers and financiers. I believe this legislation is setting up Australians - locking us into dealing with international, financial criminals, not just our banks, but the likes of the Rothchilds and Rockerfellers, pretending to be ... bankers. Enough is enough, our government must stop the globalist agenda now, the blind subservience has gone in far too long. Our government must stop this legislation from playing into the greedy hands of those international theives.</w:t>
      </w:r>
    </w:p>
    <w:p w:rsidR="00E747F6" w:rsidRDefault="00E747F6" w:rsidP="00E747F6"/>
    <w:p w:rsidR="00E747F6" w:rsidRDefault="00E747F6" w:rsidP="00E747F6">
      <w:r>
        <w:t>I believe this legislation has nothing to do with stopping the black economy. Research, by some economists, indicates that it will be largely ineffective for that purpose. I believe it is the thin edge of the wedge to steal our life savings. I believe the next attack will be on our private property, that this is just the thin edge of the, very big, wedge.</w:t>
      </w:r>
    </w:p>
    <w:p w:rsidR="00E747F6" w:rsidRDefault="00E747F6" w:rsidP="00E747F6"/>
    <w:p w:rsidR="00E747F6" w:rsidRDefault="00E747F6" w:rsidP="00E747F6">
      <w:r>
        <w:t>I support John Adam's submission, I oppose this attack on our financial soverignty.</w:t>
      </w:r>
    </w:p>
    <w:p w:rsidR="00E747F6" w:rsidRDefault="00E747F6" w:rsidP="00E747F6"/>
    <w:p w:rsidR="00E747F6" w:rsidRDefault="00E747F6" w:rsidP="00E747F6">
      <w:r>
        <w:t>Best Regards,</w:t>
      </w:r>
    </w:p>
    <w:p w:rsidR="00E747F6" w:rsidRDefault="00E747F6" w:rsidP="00E747F6">
      <w:r>
        <w:t>Geoff Savage</w:t>
      </w:r>
    </w:p>
    <w:p w:rsidR="00E747F6" w:rsidRDefault="00E747F6" w:rsidP="00E747F6">
      <w:r>
        <w:t>39 Ellery Road,</w:t>
      </w:r>
    </w:p>
    <w:p w:rsidR="00E747F6" w:rsidRDefault="00E747F6" w:rsidP="00E747F6">
      <w:r>
        <w:t>Mareeba,</w:t>
      </w:r>
    </w:p>
    <w:p w:rsidR="00E747F6" w:rsidRDefault="00E747F6" w:rsidP="00E747F6">
      <w:r>
        <w:t>Qld., 4880</w:t>
      </w:r>
    </w:p>
    <w:p w:rsidR="00E747F6" w:rsidRDefault="00E747F6" w:rsidP="00E747F6">
      <w:r>
        <w:t>AUSTRALIA</w:t>
      </w:r>
    </w:p>
    <w:bookmarkEnd w:id="1"/>
    <w:p w:rsidR="00E747F6" w:rsidRDefault="00E747F6" w:rsidP="00E747F6"/>
    <w:p w:rsidR="00736152" w:rsidRPr="00E747F6" w:rsidRDefault="00736152" w:rsidP="00E747F6"/>
    <w:sectPr w:rsidR="00736152" w:rsidRPr="00E747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1"/>
    <w:lvlOverride w:ilvl="0"/>
    <w:lvlOverride w:ilvl="1"/>
    <w:lvlOverride w:ilvl="2"/>
    <w:lvlOverride w:ilvl="3"/>
    <w:lvlOverride w:ilvl="4"/>
    <w:lvlOverride w:ilvl="5"/>
    <w:lvlOverride w:ilvl="6"/>
    <w:lvlOverride w:ilvl="7"/>
    <w:lvlOverride w:ilvl="8"/>
  </w:num>
  <w:num w:numId="9">
    <w:abstractNumId w:val="5"/>
    <w:lvlOverride w:ilvl="0"/>
    <w:lvlOverride w:ilvl="1"/>
    <w:lvlOverride w:ilvl="2"/>
    <w:lvlOverride w:ilvl="3"/>
    <w:lvlOverride w:ilvl="4"/>
    <w:lvlOverride w:ilvl="5"/>
    <w:lvlOverride w:ilvl="6"/>
    <w:lvlOverride w:ilvl="7"/>
    <w:lvlOverride w:ilvl="8"/>
  </w:num>
  <w:num w:numId="10">
    <w:abstractNumId w:val="7"/>
    <w:lvlOverride w:ilvl="0"/>
    <w:lvlOverride w:ilvl="1"/>
    <w:lvlOverride w:ilvl="2"/>
    <w:lvlOverride w:ilvl="3"/>
    <w:lvlOverride w:ilvl="4"/>
    <w:lvlOverride w:ilvl="5"/>
    <w:lvlOverride w:ilvl="6"/>
    <w:lvlOverride w:ilvl="7"/>
    <w:lvlOverride w:ilvl="8"/>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EF7"/>
    <w:rsid w:val="000756EA"/>
    <w:rsid w:val="00080007"/>
    <w:rsid w:val="000816D0"/>
    <w:rsid w:val="00090AB5"/>
    <w:rsid w:val="00092DD6"/>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192E"/>
    <w:rsid w:val="0037262E"/>
    <w:rsid w:val="003753FE"/>
    <w:rsid w:val="003926EC"/>
    <w:rsid w:val="003933B9"/>
    <w:rsid w:val="003960D1"/>
    <w:rsid w:val="003A47B9"/>
    <w:rsid w:val="003A4B6C"/>
    <w:rsid w:val="003B4A71"/>
    <w:rsid w:val="003B6805"/>
    <w:rsid w:val="003C0E3F"/>
    <w:rsid w:val="003C26D9"/>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54A3"/>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13B1"/>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3D87"/>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6234B"/>
    <w:rsid w:val="008627FC"/>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3291"/>
    <w:rsid w:val="009048AF"/>
    <w:rsid w:val="009112B2"/>
    <w:rsid w:val="00913E88"/>
    <w:rsid w:val="009146EA"/>
    <w:rsid w:val="00914A86"/>
    <w:rsid w:val="00916938"/>
    <w:rsid w:val="00930C87"/>
    <w:rsid w:val="009469A8"/>
    <w:rsid w:val="009570CF"/>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2293"/>
    <w:rsid w:val="00A83584"/>
    <w:rsid w:val="00A8658E"/>
    <w:rsid w:val="00A86AE2"/>
    <w:rsid w:val="00A928EF"/>
    <w:rsid w:val="00AA4436"/>
    <w:rsid w:val="00AA5889"/>
    <w:rsid w:val="00AB7B0D"/>
    <w:rsid w:val="00AC477E"/>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E467D"/>
    <w:rsid w:val="00BF40D1"/>
    <w:rsid w:val="00BF56DE"/>
    <w:rsid w:val="00BF6F14"/>
    <w:rsid w:val="00C03997"/>
    <w:rsid w:val="00C04B17"/>
    <w:rsid w:val="00C05F00"/>
    <w:rsid w:val="00C277C3"/>
    <w:rsid w:val="00C40704"/>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Words>
  <Characters>1832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2019-09-30T05:15:00Z</dcterms:created>
  <dcterms:modified xsi:type="dcterms:W3CDTF">2019-09-30T05:15:00Z</dcterms:modified>
</cp:coreProperties>
</file>