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1CE" w:rsidRDefault="00C631CE" w:rsidP="00C631C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9907A76149F4C43A034F1F2DE32213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chris tsobanos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&lt;cmtsobanos@gmail.com&gt;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9:02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the rout</w:t>
      </w:r>
    </w:p>
    <w:p w:rsidR="00C631CE" w:rsidRDefault="00C631CE" w:rsidP="00C631CE"/>
    <w:p w:rsidR="00C631CE" w:rsidRDefault="00C631CE" w:rsidP="00C631CE">
      <w:r>
        <w:t>Hi</w:t>
      </w:r>
    </w:p>
    <w:p w:rsidR="00C631CE" w:rsidRDefault="00C631CE" w:rsidP="00C631CE">
      <w:r>
        <w:t> This another restraint on our civil liberties.</w:t>
      </w:r>
    </w:p>
    <w:p w:rsidR="00C631CE" w:rsidRDefault="00C631CE" w:rsidP="00C631CE">
      <w:r>
        <w:t>People unite will demonstrate.</w:t>
      </w:r>
    </w:p>
    <w:p w:rsidR="00C631CE" w:rsidRDefault="00C631CE" w:rsidP="00C631CE">
      <w:r>
        <w:t>Hope the senate will not pass it</w:t>
      </w:r>
      <w:bookmarkEnd w:id="1"/>
    </w:p>
    <w:p w:rsidR="00736152" w:rsidRPr="00C631CE" w:rsidRDefault="00736152" w:rsidP="00C631CE"/>
    <w:sectPr w:rsidR="00736152" w:rsidRPr="00C631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2019-09-30T05:28:00Z</dcterms:created>
  <dcterms:modified xsi:type="dcterms:W3CDTF">2019-09-30T05:28:00Z</dcterms:modified>
</cp:coreProperties>
</file>