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74D" w:rsidRDefault="004E374D" w:rsidP="004E374D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4E374D" w:rsidRDefault="004E374D" w:rsidP="004E374D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4E374D" w:rsidRDefault="004E374D" w:rsidP="004E374D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BC96D913062343FDBB812B6F38C62351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Brian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Macmichael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&lt;brian7up@gmail.com&gt;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10:47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CURRENCY (RESTRICTIONS ON THE USE OF CASH) BILL 2019</w:t>
      </w:r>
    </w:p>
    <w:p w:rsidR="004E374D" w:rsidRDefault="004E374D" w:rsidP="004E374D"/>
    <w:p w:rsidR="004E374D" w:rsidRDefault="004E374D" w:rsidP="004E374D">
      <w:r>
        <w:t>This is reprehensible. An infringement to my liberty under the Constitution of Australia, to say the least </w:t>
      </w:r>
    </w:p>
    <w:p w:rsidR="004E374D" w:rsidRDefault="004E374D" w:rsidP="004E374D">
      <w:r>
        <w:t>Please repeal this bill.</w:t>
      </w:r>
    </w:p>
    <w:p w:rsidR="004E374D" w:rsidRDefault="004E374D" w:rsidP="004E374D">
      <w:r>
        <w:t>How many of our rights will this government repeal?</w:t>
      </w:r>
    </w:p>
    <w:p w:rsidR="004E374D" w:rsidRDefault="004E374D" w:rsidP="004E374D"/>
    <w:p w:rsidR="004E374D" w:rsidRDefault="004E374D" w:rsidP="004E374D">
      <w:r>
        <w:t>Signed:</w:t>
      </w:r>
    </w:p>
    <w:p w:rsidR="004E374D" w:rsidRDefault="004E374D" w:rsidP="004E374D">
      <w:bookmarkStart w:id="2" w:name="_GoBack"/>
      <w:r>
        <w:t xml:space="preserve">Brian </w:t>
      </w:r>
      <w:proofErr w:type="spellStart"/>
      <w:r>
        <w:t>Macmichael</w:t>
      </w:r>
      <w:bookmarkEnd w:id="2"/>
      <w:proofErr w:type="spellEnd"/>
    </w:p>
    <w:p w:rsidR="004E374D" w:rsidRDefault="004E374D" w:rsidP="004E374D">
      <w:r>
        <w:t>0401903533</w:t>
      </w:r>
    </w:p>
    <w:p w:rsidR="004E374D" w:rsidRDefault="004E374D" w:rsidP="004E374D">
      <w:r>
        <w:t>4 Doric Grove</w:t>
      </w:r>
    </w:p>
    <w:p w:rsidR="004E374D" w:rsidRDefault="004E374D" w:rsidP="004E374D">
      <w:r>
        <w:t>St Helens</w:t>
      </w:r>
    </w:p>
    <w:p w:rsidR="004E374D" w:rsidRDefault="004E374D" w:rsidP="004E374D">
      <w:r>
        <w:t>Tasmania</w:t>
      </w:r>
      <w:bookmarkEnd w:id="1"/>
    </w:p>
    <w:p w:rsidR="00EA36AA" w:rsidRPr="004E374D" w:rsidRDefault="004E374D" w:rsidP="004E374D"/>
    <w:sectPr w:rsidR="00EA36AA" w:rsidRPr="004E37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A4CDA"/>
    <w:rsid w:val="001E04B9"/>
    <w:rsid w:val="00220842"/>
    <w:rsid w:val="00292427"/>
    <w:rsid w:val="00310A59"/>
    <w:rsid w:val="00362969"/>
    <w:rsid w:val="003816D3"/>
    <w:rsid w:val="00391BDD"/>
    <w:rsid w:val="003960D1"/>
    <w:rsid w:val="00396E0D"/>
    <w:rsid w:val="00423B33"/>
    <w:rsid w:val="00486CE8"/>
    <w:rsid w:val="004E161D"/>
    <w:rsid w:val="004E374D"/>
    <w:rsid w:val="00535258"/>
    <w:rsid w:val="005733CF"/>
    <w:rsid w:val="005E44D7"/>
    <w:rsid w:val="00607A7D"/>
    <w:rsid w:val="0065798E"/>
    <w:rsid w:val="00787E5D"/>
    <w:rsid w:val="00840694"/>
    <w:rsid w:val="0086234B"/>
    <w:rsid w:val="008F2A67"/>
    <w:rsid w:val="00900976"/>
    <w:rsid w:val="0095404D"/>
    <w:rsid w:val="00A01817"/>
    <w:rsid w:val="00A57C77"/>
    <w:rsid w:val="00A861A6"/>
    <w:rsid w:val="00AD28D2"/>
    <w:rsid w:val="00BE6F78"/>
    <w:rsid w:val="00C51D3A"/>
    <w:rsid w:val="00CA5CF6"/>
    <w:rsid w:val="00DB6093"/>
    <w:rsid w:val="00DF34C3"/>
    <w:rsid w:val="00E005F3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412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2019-09-27T05:32:00Z</dcterms:created>
  <dcterms:modified xsi:type="dcterms:W3CDTF">2019-09-27T05:32:00Z</dcterms:modified>
</cp:coreProperties>
</file>