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31E" w:rsidRDefault="003A631E" w:rsidP="003A631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A631E" w:rsidRDefault="003A631E" w:rsidP="003A631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A631E" w:rsidRDefault="003A631E" w:rsidP="003A631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B4B93562A1B4CE7A8638DF647518DA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Steve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&lt;pendragon850@gmail.com&gt;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2:40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Restrictions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Cash) Bill 2019</w:t>
      </w:r>
    </w:p>
    <w:p w:rsidR="003A631E" w:rsidRDefault="003A631E" w:rsidP="003A631E"/>
    <w:p w:rsidR="003A631E" w:rsidRDefault="003A631E" w:rsidP="003A631E">
      <w:r>
        <w:t>To </w:t>
      </w:r>
    </w:p>
    <w:p w:rsidR="003A631E" w:rsidRDefault="003A631E" w:rsidP="003A631E"/>
    <w:p w:rsidR="003A631E" w:rsidRDefault="003A631E" w:rsidP="003A631E">
      <w:r>
        <w:t>Manager,</w:t>
      </w:r>
    </w:p>
    <w:p w:rsidR="003A631E" w:rsidRDefault="003A631E" w:rsidP="003A631E">
      <w:r>
        <w:t>Black Economy Division</w:t>
      </w:r>
    </w:p>
    <w:p w:rsidR="003A631E" w:rsidRDefault="003A631E" w:rsidP="003A631E"/>
    <w:p w:rsidR="003A631E" w:rsidRDefault="003A631E" w:rsidP="003A631E">
      <w:r>
        <w:t>From</w:t>
      </w:r>
    </w:p>
    <w:p w:rsidR="003A631E" w:rsidRDefault="003A631E" w:rsidP="003A631E"/>
    <w:p w:rsidR="003A631E" w:rsidRDefault="003A631E" w:rsidP="003A631E">
      <w:proofErr w:type="spellStart"/>
      <w:proofErr w:type="gramStart"/>
      <w:r>
        <w:t>steve</w:t>
      </w:r>
      <w:proofErr w:type="spellEnd"/>
      <w:proofErr w:type="gramEnd"/>
      <w:r>
        <w:t xml:space="preserve"> </w:t>
      </w:r>
      <w:proofErr w:type="spellStart"/>
      <w:r>
        <w:t>makris</w:t>
      </w:r>
      <w:proofErr w:type="spellEnd"/>
    </w:p>
    <w:p w:rsidR="003A631E" w:rsidRDefault="003A631E" w:rsidP="003A631E">
      <w:r>
        <w:t xml:space="preserve">302 Albion </w:t>
      </w:r>
      <w:proofErr w:type="spellStart"/>
      <w:r>
        <w:t>st</w:t>
      </w:r>
      <w:proofErr w:type="spellEnd"/>
      <w:r>
        <w:t xml:space="preserve"> Brunswick</w:t>
      </w:r>
      <w:proofErr w:type="gramStart"/>
      <w:r>
        <w:t>,3056</w:t>
      </w:r>
      <w:proofErr w:type="gramEnd"/>
      <w:r>
        <w:t>.</w:t>
      </w:r>
    </w:p>
    <w:p w:rsidR="003A631E" w:rsidRDefault="003A631E" w:rsidP="003A631E"/>
    <w:p w:rsidR="003A631E" w:rsidRDefault="003A631E" w:rsidP="003A631E">
      <w:r>
        <w:t>I'm writing in regards of the proposed legislation to restrict cash transactions over</w:t>
      </w:r>
      <w:proofErr w:type="gramStart"/>
      <w:r>
        <w:t>  $</w:t>
      </w:r>
      <w:proofErr w:type="gramEnd"/>
      <w:r>
        <w:t>10.000.</w:t>
      </w:r>
    </w:p>
    <w:p w:rsidR="003A631E" w:rsidRDefault="003A631E" w:rsidP="003A631E">
      <w:r>
        <w:t>I'm not in favour of such cash restrictions and the penalties that will come with it.</w:t>
      </w:r>
    </w:p>
    <w:p w:rsidR="003A631E" w:rsidRDefault="003A631E" w:rsidP="003A631E">
      <w:r>
        <w:t>It will take away our freedom to choose how we use money.</w:t>
      </w:r>
    </w:p>
    <w:p w:rsidR="003A631E" w:rsidRDefault="003A631E" w:rsidP="003A631E"/>
    <w:p w:rsidR="003A631E" w:rsidRDefault="003A631E" w:rsidP="003A631E">
      <w:r>
        <w:t>Regards,</w:t>
      </w:r>
    </w:p>
    <w:p w:rsidR="003A631E" w:rsidRDefault="003A631E" w:rsidP="003A631E">
      <w:bookmarkStart w:id="2" w:name="_GoBack"/>
      <w:proofErr w:type="spellStart"/>
      <w:proofErr w:type="gramStart"/>
      <w:r>
        <w:t>steve</w:t>
      </w:r>
      <w:proofErr w:type="spellEnd"/>
      <w:proofErr w:type="gramEnd"/>
      <w:r>
        <w:t xml:space="preserve"> </w:t>
      </w:r>
      <w:proofErr w:type="spellStart"/>
      <w:r>
        <w:t>makris</w:t>
      </w:r>
      <w:proofErr w:type="spellEnd"/>
      <w:r>
        <w:t> </w:t>
      </w:r>
    </w:p>
    <w:bookmarkEnd w:id="1"/>
    <w:bookmarkEnd w:id="2"/>
    <w:p w:rsidR="003A631E" w:rsidRDefault="003A631E" w:rsidP="003A631E"/>
    <w:p w:rsidR="00EA36AA" w:rsidRPr="003A631E" w:rsidRDefault="003A631E" w:rsidP="003A631E"/>
    <w:sectPr w:rsidR="00EA36AA" w:rsidRPr="003A6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91612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2019-09-27T06:25:00Z</dcterms:created>
  <dcterms:modified xsi:type="dcterms:W3CDTF">2019-09-27T06:25:00Z</dcterms:modified>
</cp:coreProperties>
</file>